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10F8BF18" w:rsidR="00CD3BB0" w:rsidRPr="00290FA7" w:rsidRDefault="001C6B8C" w:rsidP="00324750">
      <w:pPr>
        <w:ind w:leftChars="-135" w:hangingChars="118" w:hanging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</w:t>
      </w:r>
      <w:r w:rsidR="00B92934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</w:t>
      </w:r>
      <w:r w:rsidR="00324750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1CBF7F5A" w14:textId="5B037F41" w:rsidR="00CD3BB0" w:rsidRPr="00290FA7" w:rsidRDefault="00CD3BB0" w:rsidP="00E63A77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798560BB" w14:textId="2D001F17" w:rsidR="00CD3BB0" w:rsidRPr="00290FA7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0CDCD940" w14:textId="23461028" w:rsidR="00093F04" w:rsidRPr="00290FA7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申請者・請求者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0F8734B5" w14:textId="275BDA6C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172708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7E37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</w:t>
      </w:r>
      <w:r w:rsidR="00FD6A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 </w:t>
      </w:r>
      <w:r w:rsidR="00191F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印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50FDD008" w14:textId="39777B24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被接種者との関係</w:t>
      </w:r>
      <w:r w:rsidR="000125D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="000125D6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</w:p>
    <w:p w14:paraId="3422994D" w14:textId="37BBE1DB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電 話 番 号</w:t>
      </w:r>
      <w:r w:rsidR="000125D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2E5FE302" w14:textId="4B0835CF" w:rsidR="00093F04" w:rsidRPr="00290FA7" w:rsidRDefault="00093F04" w:rsidP="00915BF6">
      <w:pPr>
        <w:ind w:firstLineChars="1950" w:firstLine="4095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日中連絡が取れるもの）</w:t>
      </w:r>
    </w:p>
    <w:p w14:paraId="2F949ADF" w14:textId="0800D51C" w:rsidR="00093F04" w:rsidRPr="00290FA7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73061A00" w14:textId="01E85B6E" w:rsidR="00CD3BB0" w:rsidRPr="00290FA7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龍ケ崎市</w:t>
      </w:r>
      <w:r w:rsidR="00191FC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Ｂ類疾病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</w:t>
      </w:r>
      <w:r w:rsidR="00191FC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費用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償還払申請書兼請求書</w:t>
      </w:r>
    </w:p>
    <w:p w14:paraId="4C206CA8" w14:textId="77777777" w:rsidR="00CD3BB0" w:rsidRPr="00191FCF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2F55036" w14:textId="6ED43604" w:rsidR="00CD3BB0" w:rsidRPr="00290FA7" w:rsidRDefault="00D953AC" w:rsidP="00833DB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</w:t>
      </w:r>
      <w:r w:rsidR="00191F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Ｂ類疾病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予防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接種実施要綱第</w:t>
      </w:r>
      <w:r w:rsidR="00324750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１１</w:t>
      </w:r>
      <w:r w:rsidR="00F16FE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条</w:t>
      </w:r>
      <w:r w:rsidR="0016394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の規定に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よる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公費</w:t>
      </w:r>
      <w:r w:rsidR="00B92D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助成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額の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償還払いについて、</w:t>
      </w:r>
      <w:r w:rsidR="000D3B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次の事項に同意の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</w:t>
      </w:r>
      <w:r w:rsidR="00975043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申請し、及び請求します。</w:t>
      </w:r>
    </w:p>
    <w:p w14:paraId="6812DFA9" w14:textId="6CBCBC39" w:rsidR="00110BFB" w:rsidRPr="00290FA7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371B5181" w14:textId="40C9D572" w:rsidR="00975043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 xml:space="preserve">１　</w:t>
      </w:r>
      <w:r w:rsidR="00B92DF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Ｂ類疾病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</w:t>
      </w:r>
      <w:r w:rsidR="00B92DF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費用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償還払申請に係る事務を行うに</w:t>
      </w:r>
      <w:r w:rsidR="002C4A0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当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たり、世帯の状況等を調査することについて承諾します。</w:t>
      </w:r>
    </w:p>
    <w:p w14:paraId="2E12860D" w14:textId="61EA47CB" w:rsidR="00833DBF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２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請求者と口座名義人がやむを得ず違う場合は、下記口座名義人に代金受</w:t>
      </w:r>
      <w:r w:rsidR="00D953AC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領の権限を委任します。</w:t>
      </w:r>
    </w:p>
    <w:p w14:paraId="17AD5F71" w14:textId="77777777" w:rsidR="00D56513" w:rsidRPr="00290FA7" w:rsidRDefault="00D56513" w:rsidP="00D5651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3471AE2" w14:textId="615D4917" w:rsidR="00ED18C8" w:rsidRPr="00290FA7" w:rsidRDefault="00A73A51" w:rsidP="00F75FEA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</w:t>
      </w:r>
      <w:r w:rsidR="008962C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接種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方が複数いる場合は、同一世帯の家族に限り申請できます。</w:t>
      </w: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2127"/>
        <w:gridCol w:w="2693"/>
        <w:gridCol w:w="2194"/>
        <w:gridCol w:w="1491"/>
      </w:tblGrid>
      <w:tr w:rsidR="00290FA7" w:rsidRPr="00290FA7" w14:paraId="083832AB" w14:textId="77777777" w:rsidTr="00F46DDC">
        <w:trPr>
          <w:trHeight w:val="75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D30EBE" w14:textId="77777777" w:rsidR="0005625E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</w:t>
            </w:r>
          </w:p>
          <w:p w14:paraId="59DF01C7" w14:textId="5192D563" w:rsidR="00172708" w:rsidRPr="00290FA7" w:rsidRDefault="00841984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（</w:t>
            </w:r>
            <w:r w:rsidR="00172708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接種を受けた者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）</w:t>
            </w:r>
          </w:p>
          <w:p w14:paraId="5B54198B" w14:textId="77777777" w:rsidR="00D64DE7" w:rsidRPr="00290FA7" w:rsidRDefault="00172708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464C9B4" w14:textId="77777777" w:rsidR="00172708" w:rsidRPr="00290FA7" w:rsidRDefault="00D64DE7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99AE0EB" w14:textId="6CF8EE69" w:rsidR="00172708" w:rsidRPr="00290FA7" w:rsidRDefault="008A00B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Ｂ類疾病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="00172708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接種の種類</w:t>
            </w:r>
          </w:p>
        </w:tc>
        <w:tc>
          <w:tcPr>
            <w:tcW w:w="2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8DD85" w14:textId="4E6551E0" w:rsidR="00172708" w:rsidRPr="00290FA7" w:rsidRDefault="00172708" w:rsidP="008A00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2830A8A" w14:textId="1E29324D" w:rsidR="00172708" w:rsidRPr="00290FA7" w:rsidRDefault="00841984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72"/>
                <w:kern w:val="0"/>
                <w:sz w:val="16"/>
                <w:szCs w:val="24"/>
                <w:fitText w:val="1275" w:id="-1035818239"/>
              </w:rPr>
              <w:t>（</w:t>
            </w:r>
            <w:r w:rsidR="00172708"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72"/>
                <w:kern w:val="0"/>
                <w:sz w:val="16"/>
                <w:szCs w:val="24"/>
                <w:fitText w:val="1275" w:id="-1035818239"/>
              </w:rPr>
              <w:t>※市で記載します</w:t>
            </w:r>
            <w:r w:rsidR="001F35B7"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72"/>
                <w:kern w:val="0"/>
                <w:sz w:val="16"/>
                <w:szCs w:val="24"/>
                <w:fitText w:val="1275" w:id="-1035818239"/>
              </w:rPr>
              <w:t>。</w:t>
            </w:r>
            <w:r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-9"/>
                <w:w w:val="72"/>
                <w:kern w:val="0"/>
                <w:sz w:val="16"/>
                <w:szCs w:val="24"/>
                <w:fitText w:val="1275" w:id="-1035818239"/>
              </w:rPr>
              <w:t>）</w:t>
            </w:r>
          </w:p>
        </w:tc>
      </w:tr>
      <w:tr w:rsidR="008A00B8" w:rsidRPr="00290FA7" w14:paraId="5A080B56" w14:textId="77777777" w:rsidTr="00F46DDC">
        <w:trPr>
          <w:trHeight w:val="1315"/>
        </w:trPr>
        <w:tc>
          <w:tcPr>
            <w:tcW w:w="2127" w:type="dxa"/>
            <w:tcBorders>
              <w:left w:val="single" w:sz="12" w:space="0" w:color="auto"/>
            </w:tcBorders>
          </w:tcPr>
          <w:p w14:paraId="3FA51A12" w14:textId="74C29732" w:rsidR="008A00B8" w:rsidRDefault="008A00B8" w:rsidP="008A00B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82F4668" w14:textId="77777777" w:rsidR="008A00B8" w:rsidRDefault="008A00B8" w:rsidP="008A00B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E2B7601" w14:textId="12B1B3F5" w:rsidR="008A00B8" w:rsidRPr="00290FA7" w:rsidRDefault="00324750" w:rsidP="0032475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　</w:t>
            </w:r>
            <w:r w:rsidR="008A00B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　日生</w:t>
            </w:r>
          </w:p>
          <w:p w14:paraId="1E79D3AF" w14:textId="62C78701" w:rsidR="008A00B8" w:rsidRPr="00290FA7" w:rsidRDefault="00841984" w:rsidP="007D6BC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（</w:t>
            </w:r>
            <w:r w:rsidR="008A00B8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満</w:t>
            </w:r>
            <w:r w:rsidR="008A00B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="008A00B8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93" w:type="dxa"/>
          </w:tcPr>
          <w:p w14:paraId="42BAA848" w14:textId="2ACE134E" w:rsidR="008A00B8" w:rsidRPr="00290FA7" w:rsidRDefault="008A00B8" w:rsidP="007D6BC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324750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高齢者インフルエンザ</w:t>
            </w:r>
          </w:p>
          <w:p w14:paraId="0DD6A57B" w14:textId="367A70E4" w:rsidR="008A00B8" w:rsidRPr="00290FA7" w:rsidRDefault="008A00B8" w:rsidP="008A00B8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324750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成人用肺炎球菌</w:t>
            </w:r>
          </w:p>
          <w:p w14:paraId="7286E184" w14:textId="176B92B2" w:rsidR="008A00B8" w:rsidRPr="00290FA7" w:rsidRDefault="008A00B8" w:rsidP="008A00B8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</w:tcPr>
          <w:p w14:paraId="338F5731" w14:textId="48FB0710" w:rsidR="008A00B8" w:rsidRPr="00290FA7" w:rsidRDefault="008A00B8" w:rsidP="008A00B8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</w:tcPr>
          <w:p w14:paraId="2753EF17" w14:textId="7AC1BF88" w:rsidR="008A00B8" w:rsidRPr="00290FA7" w:rsidRDefault="008A00B8" w:rsidP="008A00B8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8A00B8" w:rsidRPr="00290FA7" w14:paraId="74729EBD" w14:textId="77777777" w:rsidTr="00F46DDC">
        <w:trPr>
          <w:trHeight w:val="1277"/>
        </w:trPr>
        <w:tc>
          <w:tcPr>
            <w:tcW w:w="2127" w:type="dxa"/>
            <w:tcBorders>
              <w:left w:val="single" w:sz="12" w:space="0" w:color="auto"/>
            </w:tcBorders>
          </w:tcPr>
          <w:p w14:paraId="0C498BA4" w14:textId="55CCF2C4" w:rsidR="008A00B8" w:rsidRPr="00290FA7" w:rsidRDefault="008A00B8" w:rsidP="00463C9D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D4C266A" w14:textId="77777777" w:rsidR="008A00B8" w:rsidRPr="00097613" w:rsidRDefault="008A00B8" w:rsidP="00097613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32"/>
              </w:rPr>
            </w:pPr>
          </w:p>
          <w:p w14:paraId="138BF083" w14:textId="3CE8B3F4" w:rsidR="008A00B8" w:rsidRPr="00290FA7" w:rsidRDefault="008A00B8" w:rsidP="0032475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　日生</w:t>
            </w:r>
          </w:p>
          <w:p w14:paraId="1AE5B743" w14:textId="6CC1B407" w:rsidR="008A00B8" w:rsidRPr="00290FA7" w:rsidRDefault="00841984" w:rsidP="007D6BC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（</w:t>
            </w:r>
            <w:r w:rsidR="008A00B8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満</w:t>
            </w:r>
            <w:r w:rsidR="008A00B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7D6BC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="008A00B8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93" w:type="dxa"/>
          </w:tcPr>
          <w:p w14:paraId="79B45369" w14:textId="072A217C" w:rsidR="008A00B8" w:rsidRPr="00290FA7" w:rsidRDefault="008A00B8" w:rsidP="007D6BC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高齢者インフルエンザ</w:t>
            </w:r>
          </w:p>
          <w:p w14:paraId="15F0EDB1" w14:textId="5E497107" w:rsidR="008A00B8" w:rsidRPr="00290FA7" w:rsidRDefault="008A00B8" w:rsidP="007D6BC8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成人用肺炎球菌</w:t>
            </w:r>
          </w:p>
          <w:p w14:paraId="7B17227B" w14:textId="31A7ACC6" w:rsidR="008A00B8" w:rsidRPr="00290FA7" w:rsidRDefault="008A00B8" w:rsidP="008A00B8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</w:tcPr>
          <w:p w14:paraId="33E4643C" w14:textId="0CCEC009" w:rsidR="008A00B8" w:rsidRPr="00290FA7" w:rsidRDefault="008A00B8" w:rsidP="007D6BC8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B7CE50" w14:textId="76EF8CA1" w:rsidR="008A00B8" w:rsidRPr="00290FA7" w:rsidRDefault="008A00B8" w:rsidP="008A00B8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8A00B8" w:rsidRPr="00290FA7" w14:paraId="7EAB5440" w14:textId="77777777" w:rsidTr="00F46DDC">
        <w:trPr>
          <w:trHeight w:val="127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14:paraId="3DB27D65" w14:textId="77777777" w:rsidR="008A00B8" w:rsidRPr="00290FA7" w:rsidRDefault="008A00B8" w:rsidP="008A00B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38165E9" w14:textId="77777777" w:rsidR="008A00B8" w:rsidRPr="00097613" w:rsidRDefault="008A00B8" w:rsidP="008A00B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32"/>
              </w:rPr>
            </w:pPr>
          </w:p>
          <w:p w14:paraId="162F436F" w14:textId="7A9990A8" w:rsidR="008A00B8" w:rsidRPr="00290FA7" w:rsidRDefault="008A00B8" w:rsidP="0032475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　月　日生</w:t>
            </w:r>
          </w:p>
          <w:p w14:paraId="208F92E0" w14:textId="74F3F174" w:rsidR="008A00B8" w:rsidRPr="00290FA7" w:rsidRDefault="00841984" w:rsidP="008A00B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（</w:t>
            </w:r>
            <w:r w:rsidR="008A00B8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満</w:t>
            </w:r>
            <w:r w:rsidR="008A00B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</w:t>
            </w:r>
            <w:r w:rsidR="008A00B8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460B32A" w14:textId="1E5777E8" w:rsidR="008A00B8" w:rsidRPr="00290FA7" w:rsidRDefault="008A00B8" w:rsidP="008A00B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7D6BC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高齢者インフルエンザ</w:t>
            </w:r>
          </w:p>
          <w:p w14:paraId="1CC62F2C" w14:textId="01A6980A" w:rsidR="008A00B8" w:rsidRPr="00290FA7" w:rsidRDefault="008A00B8" w:rsidP="008A00B8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7D6BC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成人用肺炎球菌</w:t>
            </w:r>
          </w:p>
          <w:p w14:paraId="3F02542C" w14:textId="495F679A" w:rsidR="008A00B8" w:rsidRPr="00290FA7" w:rsidRDefault="008A00B8" w:rsidP="008A00B8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新型コロナ</w:t>
            </w:r>
          </w:p>
        </w:tc>
        <w:tc>
          <w:tcPr>
            <w:tcW w:w="2194" w:type="dxa"/>
            <w:tcBorders>
              <w:bottom w:val="single" w:sz="12" w:space="0" w:color="auto"/>
              <w:right w:val="single" w:sz="12" w:space="0" w:color="auto"/>
            </w:tcBorders>
          </w:tcPr>
          <w:p w14:paraId="5763E9AF" w14:textId="757CDFF0" w:rsidR="008A00B8" w:rsidRPr="00290FA7" w:rsidRDefault="008A00B8" w:rsidP="008A00B8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F08C647" w14:textId="30FD76EE" w:rsidR="008A00B8" w:rsidRPr="00290FA7" w:rsidRDefault="008A00B8" w:rsidP="008A00B8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248F55E7" w14:textId="6F75F80D" w:rsidR="003E4B72" w:rsidRDefault="00F75FEA" w:rsidP="00F75FEA">
      <w:pPr>
        <w:ind w:firstLineChars="2800" w:firstLine="6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（裏面に続く）</w:t>
      </w:r>
    </w:p>
    <w:p w14:paraId="1BB9FE7D" w14:textId="77777777" w:rsidR="007E16AF" w:rsidRPr="00290FA7" w:rsidRDefault="007E16AF" w:rsidP="00F75FEA">
      <w:pPr>
        <w:ind w:firstLineChars="2800" w:firstLine="6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2329"/>
        <w:gridCol w:w="2633"/>
        <w:gridCol w:w="2052"/>
        <w:gridCol w:w="1491"/>
      </w:tblGrid>
      <w:tr w:rsidR="00F75FEA" w:rsidRPr="00290FA7" w14:paraId="3B5ADE2B" w14:textId="77777777" w:rsidTr="004A3F05">
        <w:tc>
          <w:tcPr>
            <w:tcW w:w="23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9E48D" w14:textId="77777777" w:rsidR="0005625E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</w:t>
            </w:r>
          </w:p>
          <w:p w14:paraId="1C723F70" w14:textId="23216E65" w:rsidR="00F75FEA" w:rsidRPr="00290FA7" w:rsidRDefault="00841984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（</w:t>
            </w:r>
            <w:r w:rsidR="00F75FEA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接種を受けた者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）</w:t>
            </w:r>
          </w:p>
          <w:p w14:paraId="65F87258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07477ED3" w14:textId="77777777" w:rsidR="00F75FEA" w:rsidRPr="00290FA7" w:rsidRDefault="00F75FEA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vAlign w:val="center"/>
          </w:tcPr>
          <w:p w14:paraId="5CD92ADC" w14:textId="0BF152A9" w:rsidR="00F75FEA" w:rsidRPr="00290FA7" w:rsidRDefault="007E16AF" w:rsidP="006057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Ｂ類疾病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予防接種の種類</w:t>
            </w:r>
          </w:p>
        </w:tc>
        <w:tc>
          <w:tcPr>
            <w:tcW w:w="2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B4473" w14:textId="25D04CF2" w:rsidR="00F75FEA" w:rsidRPr="00290FA7" w:rsidRDefault="00F75FEA" w:rsidP="007E16A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FDCEEF" w14:textId="77777777" w:rsidR="00F75FEA" w:rsidRPr="00290FA7" w:rsidRDefault="00F75FEA" w:rsidP="006057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6BF89AE3" w14:textId="5AF239DB" w:rsidR="00F75FEA" w:rsidRPr="00290FA7" w:rsidRDefault="00841984" w:rsidP="00605784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72"/>
                <w:kern w:val="0"/>
                <w:sz w:val="16"/>
                <w:szCs w:val="24"/>
                <w:fitText w:val="1275" w:id="-1011719424"/>
              </w:rPr>
              <w:t>（</w:t>
            </w:r>
            <w:r w:rsidR="00F75FEA"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72"/>
                <w:kern w:val="0"/>
                <w:sz w:val="16"/>
                <w:szCs w:val="24"/>
                <w:fitText w:val="1275" w:id="-1011719424"/>
              </w:rPr>
              <w:t>※市で記載します</w:t>
            </w:r>
            <w:r w:rsidR="001F35B7"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72"/>
                <w:kern w:val="0"/>
                <w:sz w:val="16"/>
                <w:szCs w:val="24"/>
                <w:fitText w:val="1275" w:id="-1011719424"/>
              </w:rPr>
              <w:t>。</w:t>
            </w:r>
            <w:r w:rsidRPr="007D6FBE">
              <w:rPr>
                <w:rFonts w:ascii="BIZ UD明朝 Medium" w:eastAsia="BIZ UD明朝 Medium" w:hAnsi="BIZ UD明朝 Medium" w:hint="eastAsia"/>
                <w:color w:val="000000" w:themeColor="text1"/>
                <w:spacing w:val="-9"/>
                <w:w w:val="72"/>
                <w:kern w:val="0"/>
                <w:sz w:val="16"/>
                <w:szCs w:val="24"/>
                <w:fitText w:val="1275" w:id="-1011719424"/>
              </w:rPr>
              <w:t>）</w:t>
            </w:r>
          </w:p>
        </w:tc>
      </w:tr>
      <w:tr w:rsidR="007E16AF" w:rsidRPr="00290FA7" w14:paraId="4BD59B0C" w14:textId="77777777" w:rsidTr="004A3F05">
        <w:trPr>
          <w:trHeight w:val="1238"/>
        </w:trPr>
        <w:tc>
          <w:tcPr>
            <w:tcW w:w="2329" w:type="dxa"/>
            <w:tcBorders>
              <w:left w:val="single" w:sz="12" w:space="0" w:color="auto"/>
            </w:tcBorders>
          </w:tcPr>
          <w:p w14:paraId="2C2032A3" w14:textId="7166B158" w:rsidR="007E16AF" w:rsidRPr="00290FA7" w:rsidRDefault="007E16AF" w:rsidP="007E16A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A4363A4" w14:textId="77777777" w:rsidR="007E16AF" w:rsidRPr="00290FA7" w:rsidRDefault="007E16AF" w:rsidP="007E16AF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6526EE8" w14:textId="52C02D21" w:rsidR="007E16AF" w:rsidRPr="00290FA7" w:rsidRDefault="007E16AF" w:rsidP="0005625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13759C71" w14:textId="0DD6D3F7" w:rsidR="007E16AF" w:rsidRPr="00290FA7" w:rsidRDefault="00841984" w:rsidP="004A3F0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（</w:t>
            </w:r>
            <w:r w:rsidR="007E16AF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満　　　歳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33" w:type="dxa"/>
          </w:tcPr>
          <w:p w14:paraId="067F9F4B" w14:textId="40A1C513" w:rsidR="007E16AF" w:rsidRPr="00290FA7" w:rsidRDefault="007E16AF" w:rsidP="007E16A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高齢者インフルエンザ</w:t>
            </w:r>
          </w:p>
          <w:p w14:paraId="690EBC56" w14:textId="70E616A7" w:rsidR="007E16AF" w:rsidRPr="00290FA7" w:rsidRDefault="007E16AF" w:rsidP="007E16AF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成人用肺炎球菌</w:t>
            </w:r>
          </w:p>
          <w:p w14:paraId="20C2006B" w14:textId="43292435" w:rsidR="007E16AF" w:rsidRPr="00290FA7" w:rsidRDefault="007E16AF" w:rsidP="007E16AF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新型コロナ</w:t>
            </w:r>
          </w:p>
        </w:tc>
        <w:tc>
          <w:tcPr>
            <w:tcW w:w="2052" w:type="dxa"/>
            <w:tcBorders>
              <w:right w:val="single" w:sz="12" w:space="0" w:color="auto"/>
            </w:tcBorders>
          </w:tcPr>
          <w:p w14:paraId="3005B77B" w14:textId="07645F09" w:rsidR="007E16AF" w:rsidRPr="00290FA7" w:rsidRDefault="007E16AF" w:rsidP="007E16AF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</w:tcPr>
          <w:p w14:paraId="0E22103D" w14:textId="65E52BFC" w:rsidR="007E16AF" w:rsidRPr="00290FA7" w:rsidRDefault="007E16AF" w:rsidP="007E16AF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7E16AF" w:rsidRPr="00290FA7" w14:paraId="063B3C7B" w14:textId="77777777" w:rsidTr="004A3F05">
        <w:trPr>
          <w:trHeight w:val="1143"/>
        </w:trPr>
        <w:tc>
          <w:tcPr>
            <w:tcW w:w="2329" w:type="dxa"/>
            <w:tcBorders>
              <w:left w:val="single" w:sz="12" w:space="0" w:color="auto"/>
            </w:tcBorders>
          </w:tcPr>
          <w:p w14:paraId="14E0D357" w14:textId="77777777" w:rsidR="007E16AF" w:rsidRPr="00290FA7" w:rsidRDefault="007E16AF" w:rsidP="007E16A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4C32D7D7" w14:textId="4555103A" w:rsidR="007E16AF" w:rsidRPr="00290FA7" w:rsidRDefault="007E16AF" w:rsidP="007E16A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58F21C7" w14:textId="0872A369" w:rsidR="007E16AF" w:rsidRPr="00290FA7" w:rsidRDefault="007E16AF" w:rsidP="0005625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6F0FC4DA" w14:textId="17A2E2D4" w:rsidR="007E16AF" w:rsidRPr="00290FA7" w:rsidRDefault="00841984" w:rsidP="004A3F0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（</w:t>
            </w:r>
            <w:r w:rsidR="007E16AF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満　　　歳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33" w:type="dxa"/>
          </w:tcPr>
          <w:p w14:paraId="1393904A" w14:textId="5C6BD06A" w:rsidR="007E16AF" w:rsidRPr="00290FA7" w:rsidRDefault="007E16AF" w:rsidP="007E16A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高齢者インフルエンザ</w:t>
            </w:r>
          </w:p>
          <w:p w14:paraId="1F132CA5" w14:textId="7C9792FE" w:rsidR="007E16AF" w:rsidRPr="00290FA7" w:rsidRDefault="007E16AF" w:rsidP="007E16AF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="0005625E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成人用肺炎球菌</w:t>
            </w:r>
          </w:p>
          <w:p w14:paraId="186DF138" w14:textId="0706DF42" w:rsidR="007E16AF" w:rsidRPr="00290FA7" w:rsidRDefault="007E16AF" w:rsidP="007E16AF">
            <w:pPr>
              <w:spacing w:beforeLines="50" w:before="164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新型コロナ</w:t>
            </w:r>
          </w:p>
        </w:tc>
        <w:tc>
          <w:tcPr>
            <w:tcW w:w="2052" w:type="dxa"/>
            <w:tcBorders>
              <w:bottom w:val="single" w:sz="12" w:space="0" w:color="auto"/>
              <w:right w:val="single" w:sz="12" w:space="0" w:color="auto"/>
            </w:tcBorders>
          </w:tcPr>
          <w:p w14:paraId="3DE8E228" w14:textId="4E1D02A3" w:rsidR="007E16AF" w:rsidRPr="00290FA7" w:rsidRDefault="007E16AF" w:rsidP="007E16AF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6518DF4B" w14:textId="085B9447" w:rsidR="007E16AF" w:rsidRPr="00290FA7" w:rsidRDefault="007E16AF" w:rsidP="007E16AF">
            <w:pPr>
              <w:spacing w:beforeLines="150" w:before="492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7E16AF" w:rsidRPr="00290FA7" w14:paraId="3E7E96FB" w14:textId="77777777" w:rsidTr="004A3F05">
        <w:tc>
          <w:tcPr>
            <w:tcW w:w="232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496BCF9" w14:textId="77777777" w:rsidR="007E16AF" w:rsidRPr="00290FA7" w:rsidRDefault="007E16AF" w:rsidP="007E16A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6FA0" w14:textId="77777777" w:rsidR="007E16AF" w:rsidRPr="00290FA7" w:rsidRDefault="007E16AF" w:rsidP="007E16A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※合計請求金額</w:t>
            </w:r>
          </w:p>
          <w:p w14:paraId="54B33ECA" w14:textId="27E50D47" w:rsidR="007E16AF" w:rsidRPr="00290FA7" w:rsidRDefault="00841984" w:rsidP="007E16A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（</w:t>
            </w:r>
            <w:r w:rsidR="007E16AF" w:rsidRPr="00290FA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※市で記載します</w:t>
            </w:r>
            <w:r w:rsidR="001F35B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。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）</w:t>
            </w:r>
          </w:p>
        </w:tc>
        <w:tc>
          <w:tcPr>
            <w:tcW w:w="35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BA46" w14:textId="2D16C39F" w:rsidR="007E16AF" w:rsidRPr="00290FA7" w:rsidRDefault="007E16AF" w:rsidP="007E16A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B030909" w14:textId="09FF8606" w:rsidR="007E16AF" w:rsidRPr="00290FA7" w:rsidRDefault="007E16AF" w:rsidP="007E16A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4BEA2AB0" w14:textId="64F3F87C" w:rsidR="00F75FEA" w:rsidRDefault="00F75FEA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A8FAC0E" w14:textId="188F29D3" w:rsidR="00F75FEA" w:rsidRDefault="00F75FEA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9DF32B2" w14:textId="5F427DBF" w:rsidR="00D953AC" w:rsidRPr="00290FA7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振込先</w:t>
      </w:r>
      <w:r w:rsidR="00A744DE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ab/>
      </w:r>
    </w:p>
    <w:tbl>
      <w:tblPr>
        <w:tblStyle w:val="ab"/>
        <w:tblW w:w="8647" w:type="dxa"/>
        <w:tblInd w:w="-157" w:type="dxa"/>
        <w:tblLook w:val="04A0" w:firstRow="1" w:lastRow="0" w:firstColumn="1" w:lastColumn="0" w:noHBand="0" w:noVBand="1"/>
      </w:tblPr>
      <w:tblGrid>
        <w:gridCol w:w="1712"/>
        <w:gridCol w:w="1417"/>
        <w:gridCol w:w="851"/>
        <w:gridCol w:w="850"/>
        <w:gridCol w:w="851"/>
        <w:gridCol w:w="850"/>
        <w:gridCol w:w="851"/>
        <w:gridCol w:w="850"/>
        <w:gridCol w:w="415"/>
      </w:tblGrid>
      <w:tr w:rsidR="00290FA7" w:rsidRPr="00290FA7" w14:paraId="2E795381" w14:textId="77777777" w:rsidTr="0005625E">
        <w:trPr>
          <w:trHeight w:val="413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693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54BF17C" w14:textId="29F5AE83" w:rsidR="00C76EB5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本</w:t>
            </w:r>
            <w:r w:rsidR="0005625E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店</w:t>
            </w:r>
          </w:p>
          <w:p w14:paraId="49BC56BD" w14:textId="5134934F" w:rsidR="00DB2375" w:rsidRPr="00290FA7" w:rsidRDefault="003E4B72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金庫</w:t>
            </w:r>
            <w:r w:rsidR="00DB2375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支</w:t>
            </w:r>
            <w:r w:rsidR="0005625E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店</w:t>
            </w:r>
          </w:p>
          <w:p w14:paraId="59586075" w14:textId="4ACA7868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組合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出張所</w:t>
            </w:r>
          </w:p>
        </w:tc>
      </w:tr>
      <w:tr w:rsidR="00290FA7" w:rsidRPr="00290FA7" w14:paraId="588D64E6" w14:textId="77777777" w:rsidTr="0005625E">
        <w:trPr>
          <w:trHeight w:val="629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290FA7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口座種別</w:t>
            </w:r>
            <w:r w:rsidR="00172708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72DA6B5A" w:rsidR="00D56513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3C2C05E7" w14:textId="77777777" w:rsidR="00D953AC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40555202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2705103A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2A1948A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161B22F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0922C639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1000C8C4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4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2437E960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</w:tr>
      <w:tr w:rsidR="00290FA7" w:rsidRPr="00290FA7" w14:paraId="6A643FCA" w14:textId="77777777" w:rsidTr="0005625E">
        <w:trPr>
          <w:trHeight w:val="51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14:paraId="483C9F2E" w14:textId="58B3769C" w:rsidR="007E16AF" w:rsidRPr="007E16AF" w:rsidRDefault="00D953AC" w:rsidP="007E16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6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6935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7162CFAE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290FA7" w:rsidRPr="00290FA7" w14:paraId="56713855" w14:textId="77777777" w:rsidTr="0005625E">
        <w:trPr>
          <w:trHeight w:val="620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935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084C4795" w:rsidR="00D953AC" w:rsidRPr="00290FA7" w:rsidRDefault="00D953AC" w:rsidP="004067D8">
            <w:pPr>
              <w:ind w:firstLineChars="200" w:firstLine="48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508AF3D0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DB851B8" w14:textId="76C63B05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＜注意事項＞</w:t>
      </w:r>
    </w:p>
    <w:p w14:paraId="2323F3E9" w14:textId="31AF0843" w:rsidR="00DB2375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振込口座は、一世帯につき、一代表口座とします。</w:t>
      </w:r>
    </w:p>
    <w:p w14:paraId="3550F30F" w14:textId="3B2C4BF8" w:rsidR="00DB2375" w:rsidRPr="00290FA7" w:rsidRDefault="00DB2375" w:rsidP="00DB2375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予防接種を受けた日の属する年度の３月末日までに</w:t>
      </w:r>
      <w:r w:rsidR="007D6FBE">
        <w:rPr>
          <w:rFonts w:ascii="BIZ UD明朝 Medium" w:eastAsia="BIZ UD明朝 Medium" w:hAnsi="BIZ UD明朝 Medium" w:hint="eastAsia"/>
          <w:color w:val="000000" w:themeColor="text1"/>
          <w:szCs w:val="24"/>
        </w:rPr>
        <w:t>医療対策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課に申請してください。</w:t>
      </w:r>
    </w:p>
    <w:p w14:paraId="7D894FE0" w14:textId="47332EEC" w:rsidR="00D953AC" w:rsidRPr="00290FA7" w:rsidRDefault="00DB2375" w:rsidP="00FA6FF2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この申請書兼請求書に記載された個人情報については、この目的以外には使用しません。</w:t>
      </w:r>
    </w:p>
    <w:p w14:paraId="17CA44E1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D953AC" w:rsidRPr="00290FA7" w:rsidSect="001A65F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CD50" w14:textId="77777777" w:rsidR="00D53D1E" w:rsidRDefault="00D53D1E" w:rsidP="00F56D97">
      <w:r>
        <w:separator/>
      </w:r>
    </w:p>
  </w:endnote>
  <w:endnote w:type="continuationSeparator" w:id="0">
    <w:p w14:paraId="03A6155A" w14:textId="77777777" w:rsidR="00D53D1E" w:rsidRDefault="00D53D1E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4129" w14:textId="77777777" w:rsidR="00D53D1E" w:rsidRDefault="00D53D1E" w:rsidP="00F56D97">
      <w:r>
        <w:separator/>
      </w:r>
    </w:p>
  </w:footnote>
  <w:footnote w:type="continuationSeparator" w:id="0">
    <w:p w14:paraId="6F6F5FB4" w14:textId="77777777" w:rsidR="00D53D1E" w:rsidRDefault="00D53D1E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125D6"/>
    <w:rsid w:val="0003494E"/>
    <w:rsid w:val="0005625E"/>
    <w:rsid w:val="0006473F"/>
    <w:rsid w:val="00085D91"/>
    <w:rsid w:val="00093F04"/>
    <w:rsid w:val="00097613"/>
    <w:rsid w:val="000C2053"/>
    <w:rsid w:val="000C5A9C"/>
    <w:rsid w:val="000D3BBF"/>
    <w:rsid w:val="00110BFB"/>
    <w:rsid w:val="001307A5"/>
    <w:rsid w:val="001372A8"/>
    <w:rsid w:val="00152B25"/>
    <w:rsid w:val="00163348"/>
    <w:rsid w:val="0016394B"/>
    <w:rsid w:val="00170522"/>
    <w:rsid w:val="001710D1"/>
    <w:rsid w:val="00172708"/>
    <w:rsid w:val="00185B6E"/>
    <w:rsid w:val="00191FCF"/>
    <w:rsid w:val="001A1A67"/>
    <w:rsid w:val="001A65FE"/>
    <w:rsid w:val="001C6B8C"/>
    <w:rsid w:val="001F35B7"/>
    <w:rsid w:val="00221D70"/>
    <w:rsid w:val="002263C6"/>
    <w:rsid w:val="00230F35"/>
    <w:rsid w:val="00234F74"/>
    <w:rsid w:val="00262185"/>
    <w:rsid w:val="00265A7C"/>
    <w:rsid w:val="00290FA7"/>
    <w:rsid w:val="00297F48"/>
    <w:rsid w:val="002C4A05"/>
    <w:rsid w:val="002D20F0"/>
    <w:rsid w:val="002E1607"/>
    <w:rsid w:val="002E4799"/>
    <w:rsid w:val="00316DA3"/>
    <w:rsid w:val="00324750"/>
    <w:rsid w:val="0033159B"/>
    <w:rsid w:val="00345112"/>
    <w:rsid w:val="0035432B"/>
    <w:rsid w:val="0036342A"/>
    <w:rsid w:val="00382AC0"/>
    <w:rsid w:val="00385AF9"/>
    <w:rsid w:val="003B02B9"/>
    <w:rsid w:val="003B31CE"/>
    <w:rsid w:val="003E4B72"/>
    <w:rsid w:val="004067D8"/>
    <w:rsid w:val="004147EA"/>
    <w:rsid w:val="00440023"/>
    <w:rsid w:val="00440104"/>
    <w:rsid w:val="0045036D"/>
    <w:rsid w:val="00455FA7"/>
    <w:rsid w:val="00463C9D"/>
    <w:rsid w:val="004A3F05"/>
    <w:rsid w:val="004E5EF9"/>
    <w:rsid w:val="004E5F0C"/>
    <w:rsid w:val="0052098C"/>
    <w:rsid w:val="005356C7"/>
    <w:rsid w:val="005A2566"/>
    <w:rsid w:val="005A4BBF"/>
    <w:rsid w:val="005B3B23"/>
    <w:rsid w:val="005C7CA2"/>
    <w:rsid w:val="005D6E37"/>
    <w:rsid w:val="005F5985"/>
    <w:rsid w:val="006214F0"/>
    <w:rsid w:val="00624557"/>
    <w:rsid w:val="006615F0"/>
    <w:rsid w:val="0068707E"/>
    <w:rsid w:val="0069412D"/>
    <w:rsid w:val="006D1ED0"/>
    <w:rsid w:val="006D59F0"/>
    <w:rsid w:val="006E7A32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7D6BC8"/>
    <w:rsid w:val="007D6FBE"/>
    <w:rsid w:val="007E16AF"/>
    <w:rsid w:val="007E377B"/>
    <w:rsid w:val="00804196"/>
    <w:rsid w:val="008275D3"/>
    <w:rsid w:val="00833DBF"/>
    <w:rsid w:val="00841984"/>
    <w:rsid w:val="00853E1D"/>
    <w:rsid w:val="00856E4F"/>
    <w:rsid w:val="00857CDD"/>
    <w:rsid w:val="008674C8"/>
    <w:rsid w:val="00881365"/>
    <w:rsid w:val="008962C9"/>
    <w:rsid w:val="008A00B8"/>
    <w:rsid w:val="008B3D22"/>
    <w:rsid w:val="008D2DCD"/>
    <w:rsid w:val="008D7FFD"/>
    <w:rsid w:val="008F3EB0"/>
    <w:rsid w:val="0090614B"/>
    <w:rsid w:val="00915BF6"/>
    <w:rsid w:val="00932A1E"/>
    <w:rsid w:val="00940035"/>
    <w:rsid w:val="00975043"/>
    <w:rsid w:val="009A2B6C"/>
    <w:rsid w:val="009C6818"/>
    <w:rsid w:val="009D6AF0"/>
    <w:rsid w:val="00A10989"/>
    <w:rsid w:val="00A25DE0"/>
    <w:rsid w:val="00A36676"/>
    <w:rsid w:val="00A66521"/>
    <w:rsid w:val="00A705C9"/>
    <w:rsid w:val="00A7376D"/>
    <w:rsid w:val="00A73A51"/>
    <w:rsid w:val="00A744DE"/>
    <w:rsid w:val="00AA7B25"/>
    <w:rsid w:val="00AB1FD5"/>
    <w:rsid w:val="00AC0CBA"/>
    <w:rsid w:val="00AE00DF"/>
    <w:rsid w:val="00B06993"/>
    <w:rsid w:val="00B516E8"/>
    <w:rsid w:val="00B6191A"/>
    <w:rsid w:val="00B8398F"/>
    <w:rsid w:val="00B92934"/>
    <w:rsid w:val="00B92DF5"/>
    <w:rsid w:val="00BA503E"/>
    <w:rsid w:val="00C11567"/>
    <w:rsid w:val="00C15565"/>
    <w:rsid w:val="00C45DA7"/>
    <w:rsid w:val="00C50689"/>
    <w:rsid w:val="00C52516"/>
    <w:rsid w:val="00C76EB5"/>
    <w:rsid w:val="00CB0F4C"/>
    <w:rsid w:val="00CC2089"/>
    <w:rsid w:val="00CD3BB0"/>
    <w:rsid w:val="00CF498E"/>
    <w:rsid w:val="00D03DF7"/>
    <w:rsid w:val="00D20601"/>
    <w:rsid w:val="00D476DA"/>
    <w:rsid w:val="00D53D1E"/>
    <w:rsid w:val="00D56513"/>
    <w:rsid w:val="00D64DE7"/>
    <w:rsid w:val="00D76A41"/>
    <w:rsid w:val="00D953AC"/>
    <w:rsid w:val="00DA005C"/>
    <w:rsid w:val="00DB2375"/>
    <w:rsid w:val="00DD2666"/>
    <w:rsid w:val="00DE27FD"/>
    <w:rsid w:val="00DF4F4A"/>
    <w:rsid w:val="00E028C8"/>
    <w:rsid w:val="00E03401"/>
    <w:rsid w:val="00E327E7"/>
    <w:rsid w:val="00E41567"/>
    <w:rsid w:val="00E44EE5"/>
    <w:rsid w:val="00E6037A"/>
    <w:rsid w:val="00E63A77"/>
    <w:rsid w:val="00E70128"/>
    <w:rsid w:val="00E95D76"/>
    <w:rsid w:val="00E97FB1"/>
    <w:rsid w:val="00ED0AFE"/>
    <w:rsid w:val="00ED18C8"/>
    <w:rsid w:val="00F16FE2"/>
    <w:rsid w:val="00F25107"/>
    <w:rsid w:val="00F46DDC"/>
    <w:rsid w:val="00F47F0B"/>
    <w:rsid w:val="00F56D97"/>
    <w:rsid w:val="00F65206"/>
    <w:rsid w:val="00F6617D"/>
    <w:rsid w:val="00F75FEA"/>
    <w:rsid w:val="00F76370"/>
    <w:rsid w:val="00F8465D"/>
    <w:rsid w:val="00F95ED9"/>
    <w:rsid w:val="00FA5404"/>
    <w:rsid w:val="00FA6FF2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横溝　尚輝</cp:lastModifiedBy>
  <cp:revision>18</cp:revision>
  <cp:lastPrinted>2024-03-22T03:04:00Z</cp:lastPrinted>
  <dcterms:created xsi:type="dcterms:W3CDTF">2024-05-07T07:21:00Z</dcterms:created>
  <dcterms:modified xsi:type="dcterms:W3CDTF">2024-06-24T01:28:00Z</dcterms:modified>
</cp:coreProperties>
</file>