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78B42" w14:textId="7C3861C0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FF61F8">
        <w:rPr>
          <w:rFonts w:ascii="BIZ UD明朝 Medium" w:eastAsia="BIZ UD明朝 Medium" w:hAnsi="BIZ UD明朝 Medium" w:hint="eastAsia"/>
          <w:szCs w:val="21"/>
        </w:rPr>
        <w:t>８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6386376B" w14:textId="4E82E08E" w:rsidR="0073427D" w:rsidRPr="00973EEB" w:rsidRDefault="0073427D" w:rsidP="0073427D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納　税　証　明　書</w:t>
      </w:r>
    </w:p>
    <w:p w14:paraId="2F08F8E9" w14:textId="77777777" w:rsidR="0073427D" w:rsidRPr="00973EEB" w:rsidRDefault="0073427D" w:rsidP="0073427D">
      <w:pPr>
        <w:jc w:val="center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/>
          <w:szCs w:val="21"/>
        </w:rPr>
        <w:t>(</w:t>
      </w:r>
      <w:r w:rsidRPr="00973EEB">
        <w:rPr>
          <w:rFonts w:ascii="BIZ UD明朝 Medium" w:eastAsia="BIZ UD明朝 Medium" w:hAnsi="BIZ UD明朝 Medium" w:hint="eastAsia"/>
          <w:szCs w:val="21"/>
        </w:rPr>
        <w:t>未納税額のない証明・法人用</w:t>
      </w:r>
      <w:r w:rsidRPr="00973EEB">
        <w:rPr>
          <w:rFonts w:ascii="BIZ UD明朝 Medium" w:eastAsia="BIZ UD明朝 Medium" w:hAnsi="BIZ UD明朝 Medium"/>
          <w:szCs w:val="21"/>
        </w:rPr>
        <w:t>)</w:t>
      </w:r>
    </w:p>
    <w:p w14:paraId="0641D1D9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261C2516" w14:textId="77777777" w:rsidR="0073427D" w:rsidRPr="00973EEB" w:rsidRDefault="0073427D" w:rsidP="0073427D">
      <w:pPr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年　　月　　日</w:t>
      </w:r>
    </w:p>
    <w:p w14:paraId="20C779C3" w14:textId="77777777" w:rsidR="0073427D" w:rsidRPr="00973EEB" w:rsidRDefault="0073427D" w:rsidP="0073427D">
      <w:pPr>
        <w:ind w:firstLineChars="200" w:firstLine="42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1F96ED3B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7C17BD88" w14:textId="77777777" w:rsidR="0073427D" w:rsidRPr="00973EEB" w:rsidRDefault="0073427D" w:rsidP="0073427D">
      <w:pPr>
        <w:wordWrap w:val="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973EEB">
        <w:rPr>
          <w:rFonts w:ascii="BIZ UD明朝 Medium" w:eastAsia="BIZ UD明朝 Medium" w:hAnsi="BIZ UD明朝 Medium" w:hint="eastAsia"/>
          <w:szCs w:val="21"/>
        </w:rPr>
        <w:t>申請人　所 在 地</w:t>
      </w:r>
      <w:r w:rsidRPr="00973EEB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35CF0716" w14:textId="77777777" w:rsidR="0073427D" w:rsidRPr="00973EEB" w:rsidRDefault="0073427D" w:rsidP="0073427D">
      <w:pPr>
        <w:wordWrap w:val="0"/>
        <w:spacing w:before="24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973EEB">
        <w:rPr>
          <w:rFonts w:ascii="BIZ UD明朝 Medium" w:eastAsia="BIZ UD明朝 Medium" w:hAnsi="BIZ UD明朝 Medium" w:hint="eastAsia"/>
          <w:spacing w:val="53"/>
          <w:szCs w:val="21"/>
        </w:rPr>
        <w:t>法人</w:t>
      </w:r>
      <w:r w:rsidRPr="00973EEB">
        <w:rPr>
          <w:rFonts w:ascii="BIZ UD明朝 Medium" w:eastAsia="BIZ UD明朝 Medium" w:hAnsi="BIZ UD明朝 Medium" w:hint="eastAsia"/>
          <w:szCs w:val="21"/>
        </w:rPr>
        <w:t>名</w:t>
      </w:r>
      <w:r w:rsidRPr="00973EEB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624FBA6C" w14:textId="77777777" w:rsidR="0073427D" w:rsidRPr="00973EEB" w:rsidRDefault="0073427D" w:rsidP="0073427D">
      <w:pPr>
        <w:wordWrap w:val="0"/>
        <w:spacing w:before="24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973EEB">
        <w:rPr>
          <w:rFonts w:ascii="BIZ UD明朝 Medium" w:eastAsia="BIZ UD明朝 Medium" w:hAnsi="BIZ UD明朝 Medium" w:hint="eastAsia"/>
          <w:szCs w:val="21"/>
        </w:rPr>
        <w:t>代表者名</w:t>
      </w:r>
      <w:r w:rsidRPr="00973EEB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27AF9C80" w14:textId="77777777" w:rsidR="0073427D" w:rsidRPr="00973EEB" w:rsidRDefault="0073427D" w:rsidP="0073427D">
      <w:pPr>
        <w:wordWrap w:val="0"/>
        <w:spacing w:before="24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973EEB">
        <w:rPr>
          <w:rFonts w:ascii="BIZ UD明朝 Medium" w:eastAsia="BIZ UD明朝 Medium" w:hAnsi="BIZ UD明朝 Medium" w:hint="eastAsia"/>
          <w:spacing w:val="212"/>
          <w:szCs w:val="21"/>
        </w:rPr>
        <w:t>電</w:t>
      </w:r>
      <w:r w:rsidRPr="00973EEB">
        <w:rPr>
          <w:rFonts w:ascii="BIZ UD明朝 Medium" w:eastAsia="BIZ UD明朝 Medium" w:hAnsi="BIZ UD明朝 Medium" w:hint="eastAsia"/>
          <w:szCs w:val="21"/>
        </w:rPr>
        <w:t>話</w:t>
      </w:r>
      <w:r w:rsidRPr="00973EEB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1713971F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tbl>
      <w:tblPr>
        <w:tblW w:w="967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4485"/>
        <w:gridCol w:w="3827"/>
      </w:tblGrid>
      <w:tr w:rsidR="0073427D" w:rsidRPr="00973EEB" w14:paraId="2F518223" w14:textId="77777777" w:rsidTr="00AC18C1">
        <w:trPr>
          <w:trHeight w:val="1338"/>
        </w:trPr>
        <w:tc>
          <w:tcPr>
            <w:tcW w:w="1365" w:type="dxa"/>
            <w:vAlign w:val="center"/>
          </w:tcPr>
          <w:p w14:paraId="659931B6" w14:textId="77777777" w:rsidR="0073427D" w:rsidRPr="00973EEB" w:rsidRDefault="0073427D" w:rsidP="008510D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証明書の</w:t>
            </w:r>
          </w:p>
          <w:p w14:paraId="41150ED3" w14:textId="77777777" w:rsidR="0073427D" w:rsidRPr="00973EEB" w:rsidRDefault="0073427D" w:rsidP="008510D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使用目的</w:t>
            </w:r>
          </w:p>
        </w:tc>
        <w:tc>
          <w:tcPr>
            <w:tcW w:w="4485" w:type="dxa"/>
            <w:tcBorders>
              <w:right w:val="nil"/>
            </w:tcBorders>
            <w:vAlign w:val="center"/>
          </w:tcPr>
          <w:p w14:paraId="5FE68A38" w14:textId="77777777" w:rsidR="0073427D" w:rsidRPr="00973EEB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１  入札参加資格申請</w:t>
            </w:r>
          </w:p>
          <w:p w14:paraId="2A5170D2" w14:textId="77777777" w:rsidR="0073427D" w:rsidRPr="00973EEB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３　下水道工事指定店申請</w:t>
            </w:r>
          </w:p>
          <w:p w14:paraId="1161E00A" w14:textId="09BACC7B" w:rsidR="0073427D" w:rsidRPr="00973EEB" w:rsidRDefault="0073427D" w:rsidP="008510D8">
            <w:pPr>
              <w:ind w:leftChars="100" w:left="630" w:hangingChars="200" w:hanging="42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  <w:bdr w:val="single" w:sz="4" w:space="0" w:color="auto"/>
              </w:rPr>
              <w:t>５</w:t>
            </w:r>
            <w:r w:rsidR="00AC18C1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プロポーザル方式における参加申込等</w:t>
            </w:r>
          </w:p>
        </w:tc>
        <w:tc>
          <w:tcPr>
            <w:tcW w:w="3827" w:type="dxa"/>
            <w:tcBorders>
              <w:left w:val="nil"/>
            </w:tcBorders>
          </w:tcPr>
          <w:p w14:paraId="72DC9880" w14:textId="77777777" w:rsidR="0073427D" w:rsidRPr="00973EEB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２　小規模工事等登録申請</w:t>
            </w:r>
          </w:p>
          <w:p w14:paraId="13D36189" w14:textId="77777777" w:rsidR="0073427D" w:rsidRPr="00973EEB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４　一般廃棄物処理業許可申請</w:t>
            </w:r>
          </w:p>
        </w:tc>
      </w:tr>
    </w:tbl>
    <w:p w14:paraId="64FA497C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70E212E7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上記の目的に使用するため、下記の証明を請求します。</w:t>
      </w:r>
    </w:p>
    <w:p w14:paraId="2BFC2799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0387DFD8" w14:textId="77777777" w:rsidR="0073427D" w:rsidRPr="00973EEB" w:rsidRDefault="0073427D" w:rsidP="0073427D">
      <w:pPr>
        <w:jc w:val="center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記</w:t>
      </w:r>
    </w:p>
    <w:p w14:paraId="0EA30AFB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tbl>
      <w:tblPr>
        <w:tblW w:w="967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2835"/>
        <w:gridCol w:w="6422"/>
      </w:tblGrid>
      <w:tr w:rsidR="0073427D" w:rsidRPr="00973EEB" w14:paraId="4A4FA56C" w14:textId="77777777" w:rsidTr="008510D8">
        <w:trPr>
          <w:cantSplit/>
          <w:trHeight w:val="361"/>
        </w:trPr>
        <w:tc>
          <w:tcPr>
            <w:tcW w:w="9677" w:type="dxa"/>
            <w:gridSpan w:val="3"/>
            <w:tcBorders>
              <w:top w:val="single" w:sz="4" w:space="0" w:color="auto"/>
            </w:tcBorders>
          </w:tcPr>
          <w:p w14:paraId="1FE90ACA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</w:p>
        </w:tc>
      </w:tr>
      <w:tr w:rsidR="0073427D" w:rsidRPr="00973EEB" w14:paraId="62BC9F13" w14:textId="77777777" w:rsidTr="008510D8">
        <w:trPr>
          <w:cantSplit/>
          <w:trHeight w:val="454"/>
        </w:trPr>
        <w:tc>
          <w:tcPr>
            <w:tcW w:w="420" w:type="dxa"/>
            <w:vMerge w:val="restart"/>
            <w:tcBorders>
              <w:right w:val="single" w:sz="4" w:space="0" w:color="auto"/>
            </w:tcBorders>
          </w:tcPr>
          <w:p w14:paraId="6C8A095B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Cs w:val="20"/>
              </w:rPr>
            </w:pPr>
            <w:r w:rsidRPr="00973EEB">
              <w:rPr>
                <w:rFonts w:ascii="ＭＳ 明朝" w:eastAsia="ＭＳ 明朝" w:hAnsi="Century" w:cs="Times New Roman" w:hint="eastAsia"/>
                <w:kern w:val="0"/>
                <w:szCs w:val="20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E232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jc w:val="distribute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法人市民税</w:t>
            </w:r>
          </w:p>
        </w:tc>
        <w:tc>
          <w:tcPr>
            <w:tcW w:w="6422" w:type="dxa"/>
            <w:vMerge w:val="restart"/>
            <w:tcBorders>
              <w:left w:val="single" w:sz="4" w:space="0" w:color="auto"/>
            </w:tcBorders>
            <w:vAlign w:val="center"/>
          </w:tcPr>
          <w:p w14:paraId="3F134EA3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 xml:space="preserve">　について未納の税額はありません。</w:t>
            </w:r>
          </w:p>
        </w:tc>
      </w:tr>
      <w:tr w:rsidR="0073427D" w:rsidRPr="00973EEB" w14:paraId="4B37E017" w14:textId="77777777" w:rsidTr="008510D8">
        <w:trPr>
          <w:cantSplit/>
          <w:trHeight w:val="454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14:paraId="792F9043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5DEA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jc w:val="distribute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固定資産税・都市計画税</w:t>
            </w:r>
          </w:p>
        </w:tc>
        <w:tc>
          <w:tcPr>
            <w:tcW w:w="6422" w:type="dxa"/>
            <w:vMerge/>
            <w:tcBorders>
              <w:left w:val="single" w:sz="4" w:space="0" w:color="auto"/>
            </w:tcBorders>
          </w:tcPr>
          <w:p w14:paraId="1225B25A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</w:p>
        </w:tc>
      </w:tr>
      <w:tr w:rsidR="0073427D" w:rsidRPr="00973EEB" w14:paraId="08D796C6" w14:textId="77777777" w:rsidTr="008510D8">
        <w:trPr>
          <w:cantSplit/>
          <w:trHeight w:val="454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14:paraId="399CB171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02C8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jc w:val="distribute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軽自動車税</w:t>
            </w:r>
          </w:p>
        </w:tc>
        <w:tc>
          <w:tcPr>
            <w:tcW w:w="6422" w:type="dxa"/>
            <w:vMerge/>
            <w:tcBorders>
              <w:left w:val="single" w:sz="4" w:space="0" w:color="auto"/>
            </w:tcBorders>
          </w:tcPr>
          <w:p w14:paraId="57879E7A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</w:p>
        </w:tc>
      </w:tr>
      <w:tr w:rsidR="0073427D" w:rsidRPr="00973EEB" w14:paraId="49CE62BF" w14:textId="77777777" w:rsidTr="008510D8">
        <w:trPr>
          <w:cantSplit/>
          <w:trHeight w:val="73"/>
        </w:trPr>
        <w:tc>
          <w:tcPr>
            <w:tcW w:w="9677" w:type="dxa"/>
            <w:gridSpan w:val="3"/>
            <w:tcBorders>
              <w:bottom w:val="single" w:sz="4" w:space="0" w:color="auto"/>
            </w:tcBorders>
          </w:tcPr>
          <w:p w14:paraId="51BFE559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 xml:space="preserve">　</w:t>
            </w:r>
          </w:p>
        </w:tc>
      </w:tr>
    </w:tbl>
    <w:p w14:paraId="0DAF03F2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0E370421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第　　　　　　　号</w:t>
      </w:r>
    </w:p>
    <w:p w14:paraId="6FA615B7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519C025E" w14:textId="77777777" w:rsidR="0073427D" w:rsidRPr="00973EEB" w:rsidRDefault="0073427D" w:rsidP="0073427D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上記のとおり相違ないことを証明します。</w:t>
      </w:r>
    </w:p>
    <w:p w14:paraId="6913B7C6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347E08C9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年　　月　　日</w:t>
      </w:r>
    </w:p>
    <w:p w14:paraId="7C09C804" w14:textId="6D5ECBBE" w:rsidR="008C5C94" w:rsidRDefault="0073427D" w:rsidP="009D36A4">
      <w:pPr>
        <w:widowControl/>
        <w:ind w:firstLineChars="2600" w:firstLine="546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茨城県龍ケ崎市長</w:t>
      </w:r>
      <w:r w:rsidR="00F47AA8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9D36A4">
        <w:rPr>
          <w:rFonts w:ascii="BIZ UD明朝 Medium" w:eastAsia="BIZ UD明朝 Medium" w:hAnsi="BIZ UD明朝 Medium" w:hint="eastAsia"/>
          <w:szCs w:val="21"/>
        </w:rPr>
        <w:t xml:space="preserve">　</w:t>
      </w:r>
      <w:r w:rsidR="00F47AA8">
        <w:rPr>
          <w:rFonts w:ascii="BIZ UD明朝 Medium" w:eastAsia="BIZ UD明朝 Medium" w:hAnsi="BIZ UD明朝 Medium" w:hint="eastAsia"/>
          <w:szCs w:val="21"/>
        </w:rPr>
        <w:t xml:space="preserve">　　　　　　　印</w:t>
      </w:r>
      <w:r w:rsidR="00C727D0">
        <w:rPr>
          <w:rFonts w:ascii="BIZ UD明朝 Medium" w:eastAsia="BIZ UD明朝 Medium" w:hAnsi="BIZ UD明朝 Medium" w:hint="eastAsia"/>
          <w:szCs w:val="21"/>
        </w:rPr>
        <w:t xml:space="preserve">　</w:t>
      </w:r>
    </w:p>
    <w:p w14:paraId="49DD47DD" w14:textId="77777777" w:rsidR="008C5C94" w:rsidRDefault="008C5C94" w:rsidP="008C5C9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8C5C94" w:rsidSect="00D96151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1979" w14:textId="77777777" w:rsidR="008B141C" w:rsidRDefault="008B141C" w:rsidP="00727B77">
      <w:r>
        <w:separator/>
      </w:r>
    </w:p>
  </w:endnote>
  <w:endnote w:type="continuationSeparator" w:id="0">
    <w:p w14:paraId="401E33D7" w14:textId="77777777" w:rsidR="008B141C" w:rsidRDefault="008B141C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04267" w14:textId="77777777" w:rsidR="008B141C" w:rsidRDefault="008B141C" w:rsidP="00727B77">
      <w:r>
        <w:separator/>
      </w:r>
    </w:p>
  </w:footnote>
  <w:footnote w:type="continuationSeparator" w:id="0">
    <w:p w14:paraId="7361A3FB" w14:textId="77777777" w:rsidR="008B141C" w:rsidRDefault="008B141C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03B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027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3D90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5C00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3135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37F92"/>
    <w:rsid w:val="00540F4D"/>
    <w:rsid w:val="00541615"/>
    <w:rsid w:val="005416CA"/>
    <w:rsid w:val="00544461"/>
    <w:rsid w:val="00546B62"/>
    <w:rsid w:val="0055394F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1B58"/>
    <w:rsid w:val="00605010"/>
    <w:rsid w:val="00607D14"/>
    <w:rsid w:val="0061055E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0219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0ED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3EE8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4724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0527"/>
    <w:rsid w:val="007E2B87"/>
    <w:rsid w:val="007E2DC8"/>
    <w:rsid w:val="007E3976"/>
    <w:rsid w:val="007E573A"/>
    <w:rsid w:val="007E6007"/>
    <w:rsid w:val="007E6C40"/>
    <w:rsid w:val="007F21D5"/>
    <w:rsid w:val="007F253E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7C8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41C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C5C94"/>
    <w:rsid w:val="008C70A4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2A"/>
    <w:rsid w:val="009D1E81"/>
    <w:rsid w:val="009D2F78"/>
    <w:rsid w:val="009D36A4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1A8E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537B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4A6"/>
    <w:rsid w:val="00CB469A"/>
    <w:rsid w:val="00CB638D"/>
    <w:rsid w:val="00CC188D"/>
    <w:rsid w:val="00CC3546"/>
    <w:rsid w:val="00CC3D24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CF7ABE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96151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A79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1328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E61D9-3A37-49B9-B0A6-BAD2E48D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12</cp:revision>
  <cp:lastPrinted>2024-03-14T09:38:00Z</cp:lastPrinted>
  <dcterms:created xsi:type="dcterms:W3CDTF">2024-06-12T05:04:00Z</dcterms:created>
  <dcterms:modified xsi:type="dcterms:W3CDTF">2024-07-16T07:56:00Z</dcterms:modified>
</cp:coreProperties>
</file>